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FB30C" w14:textId="438F8E7D" w:rsidR="002F73BD" w:rsidRDefault="002F73BD" w:rsidP="002F73BD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děkana o schválení záměru </w:t>
      </w:r>
    </w:p>
    <w:p w14:paraId="2541C999" w14:textId="429A4460" w:rsidR="002F73BD" w:rsidRDefault="002F73BD" w:rsidP="002F73BD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předložit žádost o akreditaci nového studijního programu </w:t>
      </w:r>
    </w:p>
    <w:p w14:paraId="67DFB4F7" w14:textId="77777777" w:rsidR="002F73BD" w:rsidRDefault="002F73BD" w:rsidP="002F73BD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na návrh vědecké rady fakulty </w:t>
      </w:r>
    </w:p>
    <w:p w14:paraId="0C2E6564" w14:textId="0AE138E2" w:rsidR="002F73BD" w:rsidRDefault="002F73BD" w:rsidP="002F73BD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předložení návrhu záměru studijního programu Radě </w:t>
      </w:r>
    </w:p>
    <w:p w14:paraId="39F68A3F" w14:textId="77777777" w:rsidR="002F73BD" w:rsidRDefault="002F73BD" w:rsidP="002F73BD">
      <w:pPr>
        <w:pStyle w:val="Bezmezer"/>
        <w:rPr>
          <w:b/>
        </w:rPr>
      </w:pPr>
    </w:p>
    <w:p w14:paraId="1F05368A" w14:textId="77777777" w:rsidR="00FD668D" w:rsidRDefault="00FD668D" w:rsidP="002F73BD">
      <w:pPr>
        <w:pStyle w:val="Bezmezer"/>
        <w:rPr>
          <w:b/>
          <w:sz w:val="20"/>
          <w:szCs w:val="20"/>
        </w:rPr>
      </w:pPr>
    </w:p>
    <w:p w14:paraId="3A0E9725" w14:textId="38AB4F12" w:rsidR="002F73BD" w:rsidRDefault="002F73BD" w:rsidP="002F73BD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>prof. Dr. RNDr. Pavel Matějka</w:t>
      </w:r>
    </w:p>
    <w:p w14:paraId="5CC93856" w14:textId="458E06D8" w:rsidR="002F73BD" w:rsidRDefault="002F73BD" w:rsidP="002F73BD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předseda Rady pro vnitřní hodnocení VŠCHT Praha</w:t>
      </w:r>
    </w:p>
    <w:p w14:paraId="3699CE59" w14:textId="77777777" w:rsidR="00FD668D" w:rsidRDefault="00FD668D" w:rsidP="002F73BD">
      <w:pPr>
        <w:pStyle w:val="Bezmezer"/>
        <w:rPr>
          <w:sz w:val="20"/>
          <w:szCs w:val="20"/>
        </w:rPr>
      </w:pPr>
    </w:p>
    <w:p w14:paraId="78DD54FE" w14:textId="77777777" w:rsidR="002F73BD" w:rsidRDefault="002F73BD" w:rsidP="002F73BD">
      <w:pPr>
        <w:pStyle w:val="Bezmezer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V Praze ……… 202. </w:t>
      </w:r>
    </w:p>
    <w:p w14:paraId="5E128783" w14:textId="77777777" w:rsidR="002F73BD" w:rsidRDefault="002F73BD" w:rsidP="002F73BD">
      <w:pPr>
        <w:pStyle w:val="Bezmezer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Č.j.: …………/202. </w:t>
      </w:r>
    </w:p>
    <w:p w14:paraId="1DD4E31C" w14:textId="77777777" w:rsidR="00E95B22" w:rsidRDefault="00E95B22" w:rsidP="00C80D6E">
      <w:pPr>
        <w:jc w:val="both"/>
      </w:pPr>
    </w:p>
    <w:p w14:paraId="79794FB2" w14:textId="122185AC" w:rsidR="002F73BD" w:rsidRDefault="002F73BD" w:rsidP="002F73BD">
      <w:pPr>
        <w:pStyle w:val="Bezmezer"/>
        <w:jc w:val="both"/>
        <w:rPr>
          <w:sz w:val="20"/>
          <w:szCs w:val="20"/>
        </w:rPr>
      </w:pPr>
      <w:r w:rsidRPr="00525EAC">
        <w:rPr>
          <w:sz w:val="20"/>
          <w:szCs w:val="20"/>
        </w:rPr>
        <w:t>Vážený pane rektore,</w:t>
      </w:r>
    </w:p>
    <w:p w14:paraId="2B11C052" w14:textId="630BE367" w:rsidR="002F73BD" w:rsidRDefault="002F73BD" w:rsidP="002F73BD">
      <w:pPr>
        <w:pStyle w:val="Bezmezer"/>
        <w:jc w:val="both"/>
        <w:rPr>
          <w:sz w:val="20"/>
          <w:szCs w:val="20"/>
        </w:rPr>
      </w:pPr>
    </w:p>
    <w:p w14:paraId="2F0C8523" w14:textId="61C5D570" w:rsidR="002F73BD" w:rsidRDefault="002F73BD" w:rsidP="002F73BD">
      <w:pPr>
        <w:jc w:val="both"/>
      </w:pPr>
      <w:r>
        <w:t>dne………..202.  Vědecká rada FA……………. VŠCHT Praha na svém zasedání projednala a zhodnotila záměr předložit žádost o akreditaci nového (bakalářského, navazujícího magisterského akademicky zaměřeného studijního programu, doktorského studijního programu*) s názvem:</w:t>
      </w:r>
    </w:p>
    <w:p w14:paraId="0E5C6609" w14:textId="77777777" w:rsidR="002F73BD" w:rsidRDefault="002F73BD" w:rsidP="002F73BD">
      <w:pPr>
        <w:jc w:val="both"/>
      </w:pPr>
    </w:p>
    <w:p w14:paraId="09C32457" w14:textId="77777777" w:rsidR="002F73BD" w:rsidRDefault="002F73BD" w:rsidP="002F73BD">
      <w:pPr>
        <w:jc w:val="center"/>
      </w:pPr>
      <w:r>
        <w:t>„…………………………………………………..“</w:t>
      </w:r>
    </w:p>
    <w:p w14:paraId="1E55D282" w14:textId="77777777" w:rsidR="002F73BD" w:rsidRDefault="002F73BD" w:rsidP="002F73BD">
      <w:pPr>
        <w:pStyle w:val="Bezmezer"/>
        <w:jc w:val="both"/>
      </w:pPr>
      <w:r>
        <w:t>Garantem programu je navržen ……………..</w:t>
      </w:r>
    </w:p>
    <w:p w14:paraId="5D7981D8" w14:textId="77777777" w:rsidR="002F73BD" w:rsidRDefault="002F73BD" w:rsidP="002F73BD">
      <w:pPr>
        <w:pStyle w:val="Bezmezer"/>
        <w:jc w:val="both"/>
      </w:pPr>
      <w:r>
        <w:t>Zástupcem garanta je navržen …………</w:t>
      </w:r>
    </w:p>
    <w:p w14:paraId="1977134A" w14:textId="77777777" w:rsidR="002F73BD" w:rsidRDefault="002F73BD" w:rsidP="002F73BD">
      <w:pPr>
        <w:pStyle w:val="Bezmezer"/>
        <w:jc w:val="both"/>
      </w:pPr>
      <w:r>
        <w:t>Záměr předpokládá příslušnost programu do OV – 13 Chemie….xy%......Potravinářství …..yx% *</w:t>
      </w:r>
    </w:p>
    <w:p w14:paraId="082BACDE" w14:textId="77777777" w:rsidR="002F73BD" w:rsidRDefault="002F73BD" w:rsidP="002F73BD">
      <w:pPr>
        <w:pStyle w:val="Bezmezer"/>
        <w:jc w:val="both"/>
      </w:pPr>
    </w:p>
    <w:p w14:paraId="0E936FDB" w14:textId="77777777" w:rsidR="002F73BD" w:rsidRDefault="002F73BD" w:rsidP="002F73BD">
      <w:pPr>
        <w:pStyle w:val="Bezmezer"/>
        <w:jc w:val="both"/>
      </w:pPr>
      <w:r>
        <w:t>Tento návrh záměru byl projednán též v AS FA dne ………….202..</w:t>
      </w:r>
    </w:p>
    <w:p w14:paraId="4936E8AB" w14:textId="77777777" w:rsidR="002F73BD" w:rsidRDefault="002F73BD" w:rsidP="002F73BD">
      <w:pPr>
        <w:pStyle w:val="Bezmezer"/>
        <w:jc w:val="both"/>
      </w:pPr>
    </w:p>
    <w:p w14:paraId="5A88C63B" w14:textId="7266EB84" w:rsidR="002F73BD" w:rsidRDefault="002F73BD" w:rsidP="002F73BD">
      <w:pPr>
        <w:pStyle w:val="Bezmezer"/>
        <w:jc w:val="both"/>
      </w:pPr>
      <w:r>
        <w:t>Tímto Vám navrhuji v souladu s § 30 odst. 1 písm. c) zákona č. 111/1998 Sb., o vysokých školách a o změně a doplnění dalších zákonů (zákon o vysokých školách) předložit ke schválení v Radě pro vnitřní hodnocení Vysoké školy chemicko-technologické v Praze návrh záměru žádosti o akreditaci výše uvedeného studijního programu.</w:t>
      </w:r>
    </w:p>
    <w:p w14:paraId="4C29A4AB" w14:textId="77777777" w:rsidR="002F73BD" w:rsidRDefault="002F73BD" w:rsidP="002F73BD">
      <w:pPr>
        <w:pStyle w:val="Bezmezer"/>
        <w:jc w:val="both"/>
      </w:pPr>
    </w:p>
    <w:p w14:paraId="749F08CA" w14:textId="77777777" w:rsidR="002F73BD" w:rsidRDefault="002F73BD" w:rsidP="002F73BD">
      <w:pPr>
        <w:pStyle w:val="Bezmezer"/>
        <w:jc w:val="both"/>
      </w:pPr>
      <w:r>
        <w:t xml:space="preserve">Současně přikládám přílohy, které jsou nezbytnou součástí této žádosti. </w:t>
      </w:r>
    </w:p>
    <w:p w14:paraId="142110F7" w14:textId="77777777" w:rsidR="002F73BD" w:rsidRDefault="002F73BD" w:rsidP="002F73BD">
      <w:pPr>
        <w:pStyle w:val="Bezmezer"/>
        <w:jc w:val="both"/>
      </w:pPr>
    </w:p>
    <w:p w14:paraId="539496A4" w14:textId="77777777" w:rsidR="002F73BD" w:rsidRDefault="002F73BD" w:rsidP="002F73BD">
      <w:pPr>
        <w:pStyle w:val="Bezmezer"/>
        <w:jc w:val="both"/>
      </w:pPr>
      <w:r>
        <w:t>S pozdravem.</w:t>
      </w:r>
    </w:p>
    <w:p w14:paraId="0663F34A" w14:textId="77777777" w:rsidR="002F73BD" w:rsidRDefault="002F73BD" w:rsidP="002F73BD">
      <w:pPr>
        <w:pStyle w:val="Bezmezer"/>
        <w:jc w:val="both"/>
      </w:pPr>
    </w:p>
    <w:p w14:paraId="43790BF7" w14:textId="77777777" w:rsidR="002F73BD" w:rsidRDefault="002F73BD" w:rsidP="002F73BD">
      <w:pPr>
        <w:pStyle w:val="Bezmezer"/>
        <w:jc w:val="center"/>
      </w:pPr>
      <w:r>
        <w:t>Děkan</w:t>
      </w:r>
    </w:p>
    <w:p w14:paraId="15CCD168" w14:textId="77777777" w:rsidR="002F73BD" w:rsidRDefault="002F73BD" w:rsidP="002F73BD">
      <w:pPr>
        <w:pStyle w:val="Bezmezer"/>
        <w:jc w:val="both"/>
      </w:pPr>
    </w:p>
    <w:p w14:paraId="6C926267" w14:textId="77777777" w:rsidR="00C80D6E" w:rsidRDefault="00C80D6E" w:rsidP="00C80D6E">
      <w:pPr>
        <w:pStyle w:val="Bezmezer"/>
        <w:jc w:val="both"/>
      </w:pPr>
    </w:p>
    <w:p w14:paraId="242B554F" w14:textId="1F892D0F" w:rsidR="00C80D6E" w:rsidRPr="00C80D6E" w:rsidRDefault="00C80D6E" w:rsidP="00C80D6E">
      <w:pPr>
        <w:pStyle w:val="Bezmezer"/>
        <w:jc w:val="both"/>
        <w:rPr>
          <w:b/>
        </w:rPr>
      </w:pPr>
      <w:r w:rsidRPr="00C80D6E">
        <w:rPr>
          <w:b/>
        </w:rPr>
        <w:t>Přílohy:</w:t>
      </w:r>
    </w:p>
    <w:p w14:paraId="48B310C7" w14:textId="766000C5" w:rsidR="00C80D6E" w:rsidRDefault="00C80D6E" w:rsidP="00C80D6E">
      <w:pPr>
        <w:pStyle w:val="Bezmezer"/>
        <w:jc w:val="both"/>
      </w:pPr>
      <w:r>
        <w:t xml:space="preserve">Příloha č. 1 </w:t>
      </w:r>
      <w:r w:rsidR="00D65EAE">
        <w:t>Prostá kopie zápisu</w:t>
      </w:r>
      <w:r>
        <w:t xml:space="preserve"> </w:t>
      </w:r>
      <w:r w:rsidR="00D65EAE">
        <w:t xml:space="preserve">o projednání záměru </w:t>
      </w:r>
      <w:r>
        <w:t>ze zasedání AS</w:t>
      </w:r>
      <w:r w:rsidR="005249BD">
        <w:t xml:space="preserve"> </w:t>
      </w:r>
      <w:r w:rsidR="00D65EAE">
        <w:t>FA</w:t>
      </w:r>
    </w:p>
    <w:p w14:paraId="58C855C7" w14:textId="52F506BC" w:rsidR="00F54A2B" w:rsidRDefault="00C80D6E" w:rsidP="00C80D6E">
      <w:pPr>
        <w:pStyle w:val="Bezmezer"/>
        <w:jc w:val="both"/>
      </w:pPr>
      <w:r>
        <w:t xml:space="preserve">Příloha č. 2 </w:t>
      </w:r>
      <w:r w:rsidR="00D65EAE">
        <w:t>Prostá kopie zápisu o projednání záměru ze zasedání VR FA</w:t>
      </w:r>
    </w:p>
    <w:p w14:paraId="1409424F" w14:textId="5EEB8DB7" w:rsidR="00C136F5" w:rsidRDefault="00F54A2B" w:rsidP="00C80D6E">
      <w:pPr>
        <w:pStyle w:val="Bezmezer"/>
        <w:jc w:val="both"/>
      </w:pPr>
      <w:r>
        <w:t>Příloha č. 3</w:t>
      </w:r>
      <w:r w:rsidR="00C80D6E">
        <w:t xml:space="preserve"> </w:t>
      </w:r>
      <w:r w:rsidR="00612AD2">
        <w:t>Metodika NAÚ – formulář B-I – Charakteristika studijního programu</w:t>
      </w:r>
    </w:p>
    <w:p w14:paraId="6A2D1957" w14:textId="77777777" w:rsidR="00C136F5" w:rsidRDefault="00C136F5" w:rsidP="00C80D6E">
      <w:pPr>
        <w:pStyle w:val="Bezmezer"/>
        <w:jc w:val="both"/>
      </w:pPr>
    </w:p>
    <w:p w14:paraId="1E2E5B65" w14:textId="005F649A" w:rsidR="00C136F5" w:rsidRDefault="00C136F5" w:rsidP="00C80D6E">
      <w:pPr>
        <w:pStyle w:val="Bezmezer"/>
        <w:jc w:val="both"/>
      </w:pPr>
    </w:p>
    <w:p w14:paraId="330533BB" w14:textId="1E1FF379" w:rsidR="00C21BDE" w:rsidRDefault="00C21BDE" w:rsidP="00C21BDE">
      <w:pPr>
        <w:pStyle w:val="Bezmezer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Pozn</w:t>
      </w:r>
      <w:r>
        <w:rPr>
          <w:i/>
          <w:sz w:val="20"/>
          <w:szCs w:val="20"/>
        </w:rPr>
        <w:t xml:space="preserve">. Žádost děkana o schválení záměru předložit žádost o akreditaci nového SP je předána s originálním podpisem děkana vč. příloh do sekretariátu rektora. V elektronické podobě jsou identické podklady pro </w:t>
      </w:r>
      <w:r w:rsidR="00D65EAE">
        <w:rPr>
          <w:i/>
          <w:sz w:val="20"/>
          <w:szCs w:val="20"/>
        </w:rPr>
        <w:t>rektora zaslány</w:t>
      </w:r>
      <w:r>
        <w:rPr>
          <w:i/>
          <w:sz w:val="20"/>
          <w:szCs w:val="20"/>
        </w:rPr>
        <w:t xml:space="preserve"> (pokud dříve, tím lépe) k formální kontrole záměru na e-mailovou adresu Oddělení hodnocení kvality </w:t>
      </w:r>
      <w:hyperlink r:id="rId7" w:history="1">
        <w:r>
          <w:rPr>
            <w:rStyle w:val="Hypertextovodkaz"/>
            <w:i/>
            <w:sz w:val="20"/>
            <w:szCs w:val="20"/>
          </w:rPr>
          <w:t>Helena.Kavalcova@vscht.cz</w:t>
        </w:r>
      </w:hyperlink>
      <w:r>
        <w:rPr>
          <w:i/>
          <w:sz w:val="20"/>
          <w:szCs w:val="20"/>
        </w:rPr>
        <w:t xml:space="preserve"> .</w:t>
      </w:r>
    </w:p>
    <w:p w14:paraId="4ACC23C7" w14:textId="77777777" w:rsidR="00D65EAE" w:rsidRDefault="00D65EAE" w:rsidP="00C21BDE">
      <w:pPr>
        <w:pStyle w:val="Bezmezer"/>
        <w:jc w:val="both"/>
        <w:rPr>
          <w:i/>
          <w:sz w:val="20"/>
          <w:szCs w:val="20"/>
        </w:rPr>
      </w:pPr>
    </w:p>
    <w:p w14:paraId="5D8D816A" w14:textId="1B339FE9" w:rsidR="00FF62C2" w:rsidRPr="00C21BDE" w:rsidRDefault="00C136F5" w:rsidP="00C80D6E">
      <w:pPr>
        <w:pStyle w:val="Bezmezer"/>
        <w:jc w:val="both"/>
      </w:pPr>
      <w:r w:rsidRPr="00C21BDE">
        <w:t>*nevyhovující prosím vymazat</w:t>
      </w:r>
      <w:r w:rsidR="00C80D6E" w:rsidRPr="00C21BDE">
        <w:t xml:space="preserve">                                                                                                                   </w:t>
      </w:r>
    </w:p>
    <w:sectPr w:rsidR="00FF62C2" w:rsidRPr="00C21B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0B7B" w14:textId="77777777" w:rsidR="009F2C62" w:rsidRDefault="009F2C62" w:rsidP="00E95B22">
      <w:pPr>
        <w:spacing w:after="0" w:line="240" w:lineRule="auto"/>
      </w:pPr>
      <w:r>
        <w:separator/>
      </w:r>
    </w:p>
  </w:endnote>
  <w:endnote w:type="continuationSeparator" w:id="0">
    <w:p w14:paraId="5D00BDF9" w14:textId="77777777" w:rsidR="009F2C62" w:rsidRDefault="009F2C62" w:rsidP="00E9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AA1B4" w14:textId="77777777" w:rsidR="00E07F67" w:rsidRDefault="00E07F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B1654" w14:textId="77777777" w:rsidR="00E07F67" w:rsidRDefault="00E07F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9BD2" w14:textId="77777777" w:rsidR="00E07F67" w:rsidRDefault="00E07F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D9790" w14:textId="77777777" w:rsidR="009F2C62" w:rsidRDefault="009F2C62" w:rsidP="00E95B22">
      <w:pPr>
        <w:spacing w:after="0" w:line="240" w:lineRule="auto"/>
      </w:pPr>
      <w:r>
        <w:separator/>
      </w:r>
    </w:p>
  </w:footnote>
  <w:footnote w:type="continuationSeparator" w:id="0">
    <w:p w14:paraId="12ABD298" w14:textId="77777777" w:rsidR="009F2C62" w:rsidRDefault="009F2C62" w:rsidP="00E95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F0C6A" w14:textId="77777777" w:rsidR="00E07F67" w:rsidRDefault="00E07F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470D" w14:textId="5A15E72A" w:rsidR="00E07F67" w:rsidRDefault="000E71CA">
    <w:pPr>
      <w:pStyle w:val="Zhlav"/>
    </w:pPr>
    <w:r>
      <w:t xml:space="preserve">                                         </w:t>
    </w:r>
    <w:r w:rsidR="00E07F67">
      <w:t>Výnos rektora „Postup vnitřní akreditace studijních programů“ – příloha č. 1</w:t>
    </w:r>
  </w:p>
  <w:p w14:paraId="6734FB91" w14:textId="77777777" w:rsidR="00E07F67" w:rsidRDefault="00E07F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228A" w14:textId="77777777" w:rsidR="00E07F67" w:rsidRDefault="00E07F6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22"/>
    <w:rsid w:val="000A02CB"/>
    <w:rsid w:val="000E1822"/>
    <w:rsid w:val="000E71CA"/>
    <w:rsid w:val="00162EF4"/>
    <w:rsid w:val="001A7674"/>
    <w:rsid w:val="001C095F"/>
    <w:rsid w:val="002F73BD"/>
    <w:rsid w:val="00352B1F"/>
    <w:rsid w:val="004062D3"/>
    <w:rsid w:val="00477AB0"/>
    <w:rsid w:val="005249BD"/>
    <w:rsid w:val="00530D43"/>
    <w:rsid w:val="00557C17"/>
    <w:rsid w:val="005E2C89"/>
    <w:rsid w:val="00612AD2"/>
    <w:rsid w:val="007B0B52"/>
    <w:rsid w:val="00950788"/>
    <w:rsid w:val="009534F4"/>
    <w:rsid w:val="00972E7A"/>
    <w:rsid w:val="00973219"/>
    <w:rsid w:val="009F2C62"/>
    <w:rsid w:val="009F7D0D"/>
    <w:rsid w:val="00B92C99"/>
    <w:rsid w:val="00C136F5"/>
    <w:rsid w:val="00C21BDE"/>
    <w:rsid w:val="00C80D6E"/>
    <w:rsid w:val="00CA2878"/>
    <w:rsid w:val="00D65EAE"/>
    <w:rsid w:val="00E07F67"/>
    <w:rsid w:val="00E5221E"/>
    <w:rsid w:val="00E95B22"/>
    <w:rsid w:val="00E97FFA"/>
    <w:rsid w:val="00F140CE"/>
    <w:rsid w:val="00F54A2B"/>
    <w:rsid w:val="00FB6FC7"/>
    <w:rsid w:val="00FD668D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46EC"/>
  <w15:chartTrackingRefBased/>
  <w15:docId w15:val="{9608A953-8D42-4B04-B65F-6DA488A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B22"/>
  </w:style>
  <w:style w:type="paragraph" w:styleId="Zpat">
    <w:name w:val="footer"/>
    <w:basedOn w:val="Normln"/>
    <w:link w:val="ZpatChar"/>
    <w:uiPriority w:val="99"/>
    <w:unhideWhenUsed/>
    <w:rsid w:val="00E95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B22"/>
  </w:style>
  <w:style w:type="paragraph" w:styleId="Bezmezer">
    <w:name w:val="No Spacing"/>
    <w:uiPriority w:val="1"/>
    <w:qFormat/>
    <w:rsid w:val="00E95B2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FF62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62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62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62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62C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2C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140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40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140CE"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21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elena.Kavalcova@vscht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3C467-962D-49D6-B60D-362FFC46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Kavalcova Helena</dc:creator>
  <cp:keywords/>
  <dc:description/>
  <cp:lastModifiedBy>Kriz Jan</cp:lastModifiedBy>
  <cp:revision>30</cp:revision>
  <dcterms:created xsi:type="dcterms:W3CDTF">2020-10-20T16:08:00Z</dcterms:created>
  <dcterms:modified xsi:type="dcterms:W3CDTF">2021-12-03T14:07:00Z</dcterms:modified>
</cp:coreProperties>
</file>